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="00234251" w:rsidRPr="00DB7D39">
        <w:rPr>
          <w:rFonts w:ascii="Times New Roman" w:hAnsi="Times New Roman" w:cs="Times New Roman"/>
          <w:szCs w:val="24"/>
        </w:rPr>
        <w:t>Na temelju</w:t>
      </w:r>
      <w:r w:rsidR="00234251">
        <w:rPr>
          <w:rFonts w:ascii="Times New Roman" w:hAnsi="Times New Roman" w:cs="Times New Roman"/>
          <w:szCs w:val="24"/>
        </w:rPr>
        <w:t xml:space="preserve"> članka</w:t>
      </w:r>
      <w:r w:rsidR="00234251" w:rsidRPr="00DB7D39">
        <w:rPr>
          <w:rFonts w:ascii="Times New Roman" w:hAnsi="Times New Roman" w:cs="Times New Roman"/>
          <w:szCs w:val="24"/>
        </w:rPr>
        <w:t xml:space="preserve"> </w:t>
      </w:r>
      <w:r w:rsidR="00234251">
        <w:rPr>
          <w:rFonts w:ascii="Times New Roman" w:hAnsi="Times New Roman" w:cs="Times New Roman"/>
          <w:szCs w:val="24"/>
        </w:rPr>
        <w:t xml:space="preserve">46. statuta Općine </w:t>
      </w:r>
      <w:proofErr w:type="spellStart"/>
      <w:r w:rsidR="00234251">
        <w:rPr>
          <w:rFonts w:ascii="Times New Roman" w:hAnsi="Times New Roman" w:cs="Times New Roman"/>
          <w:szCs w:val="24"/>
        </w:rPr>
        <w:t>Privlaka</w:t>
      </w:r>
      <w:proofErr w:type="spellEnd"/>
      <w:r w:rsidR="00234251">
        <w:rPr>
          <w:rFonts w:ascii="Times New Roman" w:hAnsi="Times New Roman" w:cs="Times New Roman"/>
          <w:szCs w:val="24"/>
        </w:rPr>
        <w:t xml:space="preserve"> (“Službeni glas</w:t>
      </w:r>
      <w:r w:rsidR="00057E03">
        <w:rPr>
          <w:rFonts w:ascii="Times New Roman" w:hAnsi="Times New Roman" w:cs="Times New Roman"/>
          <w:szCs w:val="24"/>
        </w:rPr>
        <w:t>nik Zadarske županije“ br. 05/18, 07/21</w:t>
      </w:r>
      <w:r w:rsidR="00234251">
        <w:rPr>
          <w:rFonts w:ascii="Times New Roman" w:hAnsi="Times New Roman" w:cs="Times New Roman"/>
          <w:szCs w:val="24"/>
        </w:rPr>
        <w:t>,</w:t>
      </w:r>
      <w:r w:rsidR="00EC11F0">
        <w:rPr>
          <w:rFonts w:ascii="Times New Roman" w:hAnsi="Times New Roman" w:cs="Times New Roman"/>
          <w:szCs w:val="24"/>
        </w:rPr>
        <w:t xml:space="preserve"> 11/22</w:t>
      </w:r>
      <w:r w:rsidR="00234251">
        <w:rPr>
          <w:rFonts w:ascii="Times New Roman" w:hAnsi="Times New Roman" w:cs="Times New Roman"/>
          <w:szCs w:val="24"/>
        </w:rPr>
        <w:t>) i članka 5. Odluke o uvjetima i načinu davanja javnih površina na privremeno korištenje („Službeni glasnik Zadarske županije“ br. 0</w:t>
      </w:r>
      <w:r w:rsidR="00E2558E">
        <w:rPr>
          <w:rFonts w:ascii="Times New Roman" w:hAnsi="Times New Roman" w:cs="Times New Roman"/>
          <w:szCs w:val="24"/>
        </w:rPr>
        <w:t xml:space="preserve">5/18), Općinski načelnik </w:t>
      </w:r>
      <w:r w:rsidR="001A5E81">
        <w:rPr>
          <w:rFonts w:ascii="Times New Roman" w:hAnsi="Times New Roman" w:cs="Times New Roman"/>
          <w:szCs w:val="24"/>
        </w:rPr>
        <w:t>dana 13</w:t>
      </w:r>
      <w:r w:rsidR="00234251">
        <w:rPr>
          <w:rFonts w:ascii="Times New Roman" w:hAnsi="Times New Roman" w:cs="Times New Roman"/>
          <w:szCs w:val="24"/>
        </w:rPr>
        <w:t xml:space="preserve">. </w:t>
      </w:r>
      <w:r w:rsidR="00CB575A">
        <w:rPr>
          <w:rFonts w:ascii="Times New Roman" w:hAnsi="Times New Roman" w:cs="Times New Roman"/>
          <w:szCs w:val="24"/>
        </w:rPr>
        <w:t>svibnja</w:t>
      </w:r>
      <w:r w:rsidR="00057E03">
        <w:rPr>
          <w:rFonts w:ascii="Times New Roman" w:hAnsi="Times New Roman" w:cs="Times New Roman"/>
          <w:szCs w:val="24"/>
        </w:rPr>
        <w:t xml:space="preserve"> </w:t>
      </w:r>
      <w:r w:rsidR="005A391D">
        <w:rPr>
          <w:rFonts w:ascii="Times New Roman" w:hAnsi="Times New Roman" w:cs="Times New Roman"/>
          <w:szCs w:val="24"/>
        </w:rPr>
        <w:t>2022</w:t>
      </w:r>
      <w:r w:rsidR="00234251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057E03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11F0">
        <w:rPr>
          <w:rFonts w:ascii="Times New Roman" w:hAnsi="Times New Roman" w:cs="Times New Roman"/>
          <w:i w:val="0"/>
          <w:sz w:val="24"/>
          <w:szCs w:val="24"/>
        </w:rPr>
        <w:t xml:space="preserve">DRUGE </w:t>
      </w:r>
      <w:r>
        <w:rPr>
          <w:rFonts w:ascii="Times New Roman" w:hAnsi="Times New Roman" w:cs="Times New Roman"/>
          <w:i w:val="0"/>
          <w:sz w:val="24"/>
          <w:szCs w:val="24"/>
        </w:rPr>
        <w:t>IZMJENE I DOPUNE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P L A N</w:t>
      </w:r>
      <w:r w:rsidR="00E90749"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 xml:space="preserve">Općine </w:t>
      </w:r>
      <w:proofErr w:type="spellStart"/>
      <w:r w:rsidR="00DB7D39">
        <w:rPr>
          <w:rFonts w:ascii="Times New Roman" w:hAnsi="Times New Roman" w:cs="Times New Roman"/>
          <w:i w:val="0"/>
          <w:sz w:val="24"/>
          <w:szCs w:val="24"/>
        </w:rPr>
        <w:t>Privlaka</w:t>
      </w:r>
      <w:proofErr w:type="spellEnd"/>
      <w:r w:rsidR="005A391D">
        <w:rPr>
          <w:rFonts w:ascii="Times New Roman" w:hAnsi="Times New Roman" w:cs="Times New Roman"/>
          <w:i w:val="0"/>
          <w:sz w:val="24"/>
          <w:szCs w:val="24"/>
        </w:rPr>
        <w:t xml:space="preserve"> za 2022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4857FF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4857FF" w:rsidRPr="00E90749" w:rsidRDefault="009F2D47" w:rsidP="00E90749">
      <w:pPr>
        <w:pStyle w:val="Odlomakpopisa"/>
        <w:numPr>
          <w:ilvl w:val="0"/>
          <w:numId w:val="9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E90749">
        <w:rPr>
          <w:rFonts w:ascii="Times New Roman" w:hAnsi="Times New Roman" w:cs="Times New Roman"/>
          <w:b/>
          <w:szCs w:val="24"/>
        </w:rPr>
        <w:t xml:space="preserve">LOKACIJE </w:t>
      </w:r>
    </w:p>
    <w:p w:rsidR="00D0392A" w:rsidRDefault="00D0392A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B0F55" w:rsidRPr="005B6169" w:rsidRDefault="002B0F55" w:rsidP="00D0392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D0392A" w:rsidRPr="002B0F55" w:rsidRDefault="00D0392A" w:rsidP="002B0F55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:rsidR="00D0392A" w:rsidRDefault="00D0392A" w:rsidP="00C419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Pr="002F1D9D" w:rsidRDefault="00D0392A" w:rsidP="00D0392A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0392A" w:rsidRDefault="00D0392A" w:rsidP="00D0392A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7517C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CB575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Sv. Vid</w:t>
      </w:r>
      <w:r w:rsidR="00C061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C061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</w:t>
      </w:r>
      <w:r w:rsidR="00EC07D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proofErr w:type="spellStart"/>
      <w:r w:rsidR="001A3C5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1A3C5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0392A" w:rsidRDefault="00861FDF" w:rsidP="007517CB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                                       </w:t>
      </w:r>
    </w:p>
    <w:p w:rsidR="00C554DB" w:rsidRPr="00861FDF" w:rsidRDefault="00D0392A" w:rsidP="002973F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D0392A" w:rsidRPr="002F1D9D" w:rsidRDefault="00D0392A" w:rsidP="002973F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C4199D" w:rsidP="00C4199D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6F7200">
        <w:rPr>
          <w:rFonts w:ascii="Times New Roman" w:hAnsi="Times New Roman" w:cs="Times New Roman"/>
          <w:szCs w:val="24"/>
        </w:rPr>
        <w:t>372-01/22-01/01</w:t>
      </w:r>
    </w:p>
    <w:p w:rsidR="00C554DB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</w:t>
      </w:r>
      <w:r w:rsidR="00CB575A">
        <w:rPr>
          <w:rFonts w:ascii="Times New Roman" w:hAnsi="Times New Roman"/>
          <w:szCs w:val="24"/>
        </w:rPr>
        <w:t>2198-</w:t>
      </w:r>
      <w:r w:rsidR="005A391D">
        <w:rPr>
          <w:rFonts w:ascii="Times New Roman" w:hAnsi="Times New Roman"/>
          <w:szCs w:val="24"/>
        </w:rPr>
        <w:t>28-02-22</w:t>
      </w:r>
      <w:r w:rsidR="007517CB">
        <w:rPr>
          <w:rFonts w:ascii="Times New Roman" w:hAnsi="Times New Roman"/>
          <w:szCs w:val="24"/>
        </w:rPr>
        <w:t>-</w:t>
      </w:r>
      <w:r w:rsidR="00EC11F0">
        <w:rPr>
          <w:rFonts w:ascii="Times New Roman" w:hAnsi="Times New Roman"/>
          <w:szCs w:val="24"/>
        </w:rPr>
        <w:t>32</w:t>
      </w:r>
    </w:p>
    <w:p w:rsidR="005A391D" w:rsidRDefault="001A5E81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Privlaka</w:t>
      </w:r>
      <w:proofErr w:type="spellEnd"/>
      <w:r>
        <w:rPr>
          <w:rFonts w:ascii="Times New Roman" w:hAnsi="Times New Roman" w:cs="Times New Roman"/>
          <w:szCs w:val="24"/>
        </w:rPr>
        <w:t>, 13</w:t>
      </w:r>
      <w:bookmarkStart w:id="0" w:name="_GoBack"/>
      <w:bookmarkEnd w:id="0"/>
      <w:r w:rsidR="00C554DB">
        <w:rPr>
          <w:rFonts w:ascii="Times New Roman" w:hAnsi="Times New Roman" w:cs="Times New Roman"/>
          <w:szCs w:val="24"/>
        </w:rPr>
        <w:t xml:space="preserve">. </w:t>
      </w:r>
      <w:r w:rsidR="00CB575A">
        <w:rPr>
          <w:rFonts w:ascii="Times New Roman" w:hAnsi="Times New Roman" w:cs="Times New Roman"/>
          <w:szCs w:val="24"/>
        </w:rPr>
        <w:t>svibnja</w:t>
      </w:r>
      <w:r w:rsidR="005A391D">
        <w:rPr>
          <w:rFonts w:ascii="Times New Roman" w:hAnsi="Times New Roman" w:cs="Times New Roman"/>
          <w:szCs w:val="24"/>
        </w:rPr>
        <w:t xml:space="preserve"> 2022</w:t>
      </w:r>
      <w:r w:rsidR="00C554DB"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4857FF" w:rsidRPr="00DB7D39" w:rsidRDefault="009F2D47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C554DB" w:rsidRDefault="00DB7CF5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554DB">
        <w:rPr>
          <w:rFonts w:ascii="Times New Roman" w:hAnsi="Times New Roman" w:cs="Times New Roman"/>
          <w:szCs w:val="24"/>
        </w:rPr>
        <w:t>OPĆINA PRIVLAKA</w:t>
      </w:r>
    </w:p>
    <w:p w:rsidR="00C554DB" w:rsidRPr="00DB7D39" w:rsidRDefault="00C554DB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NAČELNIK</w:t>
      </w:r>
    </w:p>
    <w:p w:rsidR="00C554DB" w:rsidRPr="00DB7D39" w:rsidRDefault="00C554DB" w:rsidP="00C554DB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i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dipl.ing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              </w:t>
      </w:r>
    </w:p>
    <w:p w:rsidR="004857FF" w:rsidRPr="00DB7D39" w:rsidRDefault="004857FF" w:rsidP="00C554D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22" w:rsidRDefault="00750B22">
      <w:pPr>
        <w:spacing w:after="0" w:line="240" w:lineRule="auto"/>
      </w:pPr>
      <w:r>
        <w:separator/>
      </w:r>
    </w:p>
  </w:endnote>
  <w:endnote w:type="continuationSeparator" w:id="0">
    <w:p w:rsidR="00750B22" w:rsidRDefault="0075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5E81" w:rsidRPr="001A5E81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22" w:rsidRDefault="00750B22">
      <w:pPr>
        <w:spacing w:after="0" w:line="240" w:lineRule="auto"/>
      </w:pPr>
      <w:r>
        <w:separator/>
      </w:r>
    </w:p>
  </w:footnote>
  <w:footnote w:type="continuationSeparator" w:id="0">
    <w:p w:rsidR="00750B22" w:rsidRDefault="00750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982E18"/>
    <w:multiLevelType w:val="hybridMultilevel"/>
    <w:tmpl w:val="0C8486D4"/>
    <w:lvl w:ilvl="0" w:tplc="EB5831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8109A"/>
    <w:multiLevelType w:val="hybridMultilevel"/>
    <w:tmpl w:val="49DE54F2"/>
    <w:lvl w:ilvl="0" w:tplc="13CE0A1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FF"/>
    <w:rsid w:val="00031667"/>
    <w:rsid w:val="00041F06"/>
    <w:rsid w:val="000422E0"/>
    <w:rsid w:val="00050937"/>
    <w:rsid w:val="00057E03"/>
    <w:rsid w:val="00081D2D"/>
    <w:rsid w:val="000A529B"/>
    <w:rsid w:val="000C3C72"/>
    <w:rsid w:val="000F3A99"/>
    <w:rsid w:val="00116235"/>
    <w:rsid w:val="00136474"/>
    <w:rsid w:val="001566CC"/>
    <w:rsid w:val="001A3C58"/>
    <w:rsid w:val="001A5E81"/>
    <w:rsid w:val="001E048C"/>
    <w:rsid w:val="00200B8B"/>
    <w:rsid w:val="00234251"/>
    <w:rsid w:val="00253B04"/>
    <w:rsid w:val="00266E50"/>
    <w:rsid w:val="00276A33"/>
    <w:rsid w:val="00291DA7"/>
    <w:rsid w:val="002973F2"/>
    <w:rsid w:val="002A7EB1"/>
    <w:rsid w:val="002B0F55"/>
    <w:rsid w:val="002C0665"/>
    <w:rsid w:val="002E1B69"/>
    <w:rsid w:val="002E278E"/>
    <w:rsid w:val="002F1D9D"/>
    <w:rsid w:val="002F38EA"/>
    <w:rsid w:val="0030551E"/>
    <w:rsid w:val="00316244"/>
    <w:rsid w:val="00326D70"/>
    <w:rsid w:val="00351B07"/>
    <w:rsid w:val="0039535E"/>
    <w:rsid w:val="003D3B57"/>
    <w:rsid w:val="004454B2"/>
    <w:rsid w:val="0044680E"/>
    <w:rsid w:val="00475F7E"/>
    <w:rsid w:val="00477FCB"/>
    <w:rsid w:val="004857FF"/>
    <w:rsid w:val="004D2FE7"/>
    <w:rsid w:val="004F4E83"/>
    <w:rsid w:val="00526806"/>
    <w:rsid w:val="005341A0"/>
    <w:rsid w:val="00536367"/>
    <w:rsid w:val="00550462"/>
    <w:rsid w:val="0056446B"/>
    <w:rsid w:val="0057568B"/>
    <w:rsid w:val="005A391D"/>
    <w:rsid w:val="005B6169"/>
    <w:rsid w:val="005C4219"/>
    <w:rsid w:val="005F101D"/>
    <w:rsid w:val="00604CAF"/>
    <w:rsid w:val="00654D19"/>
    <w:rsid w:val="00664532"/>
    <w:rsid w:val="00667B24"/>
    <w:rsid w:val="006861FA"/>
    <w:rsid w:val="006F63C7"/>
    <w:rsid w:val="006F7200"/>
    <w:rsid w:val="00730755"/>
    <w:rsid w:val="00750B22"/>
    <w:rsid w:val="007517CB"/>
    <w:rsid w:val="00752286"/>
    <w:rsid w:val="0075511F"/>
    <w:rsid w:val="00760E82"/>
    <w:rsid w:val="007647B8"/>
    <w:rsid w:val="00765999"/>
    <w:rsid w:val="00782930"/>
    <w:rsid w:val="00787C95"/>
    <w:rsid w:val="007D2D9D"/>
    <w:rsid w:val="00861616"/>
    <w:rsid w:val="00861FDF"/>
    <w:rsid w:val="008B3801"/>
    <w:rsid w:val="008D7F6B"/>
    <w:rsid w:val="008F4777"/>
    <w:rsid w:val="008F71E7"/>
    <w:rsid w:val="009302F7"/>
    <w:rsid w:val="00936109"/>
    <w:rsid w:val="00941833"/>
    <w:rsid w:val="00963021"/>
    <w:rsid w:val="009763AC"/>
    <w:rsid w:val="00992DF6"/>
    <w:rsid w:val="009B3182"/>
    <w:rsid w:val="009D3231"/>
    <w:rsid w:val="009F2D47"/>
    <w:rsid w:val="00A02A86"/>
    <w:rsid w:val="00B47897"/>
    <w:rsid w:val="00B85D38"/>
    <w:rsid w:val="00BA660D"/>
    <w:rsid w:val="00C05AF1"/>
    <w:rsid w:val="00C0614B"/>
    <w:rsid w:val="00C10DF4"/>
    <w:rsid w:val="00C4199D"/>
    <w:rsid w:val="00C554DB"/>
    <w:rsid w:val="00C76185"/>
    <w:rsid w:val="00CB464B"/>
    <w:rsid w:val="00CB575A"/>
    <w:rsid w:val="00CE48B7"/>
    <w:rsid w:val="00D0392A"/>
    <w:rsid w:val="00D07DF3"/>
    <w:rsid w:val="00D265B4"/>
    <w:rsid w:val="00DB283D"/>
    <w:rsid w:val="00DB7CF5"/>
    <w:rsid w:val="00DB7D39"/>
    <w:rsid w:val="00DD314A"/>
    <w:rsid w:val="00DD3D0E"/>
    <w:rsid w:val="00DE69CE"/>
    <w:rsid w:val="00DE7D96"/>
    <w:rsid w:val="00DF15FC"/>
    <w:rsid w:val="00E02EB9"/>
    <w:rsid w:val="00E2558E"/>
    <w:rsid w:val="00E4505B"/>
    <w:rsid w:val="00E45344"/>
    <w:rsid w:val="00E86D2E"/>
    <w:rsid w:val="00E90749"/>
    <w:rsid w:val="00EA423C"/>
    <w:rsid w:val="00EC07DB"/>
    <w:rsid w:val="00EC11F0"/>
    <w:rsid w:val="00EC430D"/>
    <w:rsid w:val="00EC4C82"/>
    <w:rsid w:val="00F05778"/>
    <w:rsid w:val="00F81547"/>
    <w:rsid w:val="00F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D0F7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Op-Privlaka</cp:lastModifiedBy>
  <cp:revision>69</cp:revision>
  <cp:lastPrinted>2018-03-27T07:42:00Z</cp:lastPrinted>
  <dcterms:created xsi:type="dcterms:W3CDTF">2018-02-16T12:14:00Z</dcterms:created>
  <dcterms:modified xsi:type="dcterms:W3CDTF">2022-05-13T06:43:00Z</dcterms:modified>
</cp:coreProperties>
</file>